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5F" w:rsidRDefault="00AF395F" w:rsidP="002624FD">
      <w:pPr>
        <w:rPr>
          <w:rFonts w:ascii="Times New Roman" w:hAnsi="Times New Roman" w:cs="Times New Roman"/>
        </w:rPr>
      </w:pPr>
    </w:p>
    <w:p w:rsidR="00AF395F" w:rsidRDefault="00AF395F" w:rsidP="00AF395F">
      <w:pPr>
        <w:ind w:left="6237"/>
        <w:jc w:val="right"/>
        <w:rPr>
          <w:rFonts w:ascii="Times New Roman" w:hAnsi="Times New Roman" w:cs="Times New Roman"/>
        </w:rPr>
      </w:pPr>
    </w:p>
    <w:p w:rsidR="00AF395F" w:rsidRPr="00AF395F" w:rsidRDefault="00AF395F" w:rsidP="00AF395F">
      <w:pPr>
        <w:ind w:left="6237"/>
        <w:jc w:val="right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 xml:space="preserve">Приложение №4 </w:t>
      </w:r>
    </w:p>
    <w:p w:rsidR="00AF395F" w:rsidRPr="00AF395F" w:rsidRDefault="00AF395F" w:rsidP="00AF395F">
      <w:pPr>
        <w:ind w:left="6237"/>
        <w:rPr>
          <w:rFonts w:ascii="Times New Roman" w:hAnsi="Times New Roman" w:cs="Times New Roman"/>
        </w:rPr>
      </w:pPr>
    </w:p>
    <w:p w:rsidR="00AF395F" w:rsidRPr="00AF395F" w:rsidRDefault="00AF395F" w:rsidP="00AF395F">
      <w:pPr>
        <w:ind w:left="6237"/>
        <w:rPr>
          <w:rFonts w:ascii="Times New Roman" w:hAnsi="Times New Roman" w:cs="Times New Roman"/>
        </w:rPr>
      </w:pPr>
    </w:p>
    <w:p w:rsidR="00AF395F" w:rsidRPr="00AF395F" w:rsidRDefault="00AF395F" w:rsidP="00AF395F">
      <w:pPr>
        <w:jc w:val="center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Правила проживания в Гостинице « Хостел» на Заимке</w:t>
      </w:r>
    </w:p>
    <w:p w:rsidR="00AF395F" w:rsidRPr="00AF395F" w:rsidRDefault="00AF395F" w:rsidP="00AF395F">
      <w:pPr>
        <w:jc w:val="center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по адресу: с. Краснореченское, Мостовая,  22</w:t>
      </w:r>
    </w:p>
    <w:p w:rsidR="00AF395F" w:rsidRPr="00AF395F" w:rsidRDefault="00AF395F" w:rsidP="00AF395F">
      <w:pPr>
        <w:jc w:val="center"/>
        <w:rPr>
          <w:rFonts w:ascii="Times New Roman" w:hAnsi="Times New Roman" w:cs="Times New Roman"/>
        </w:rPr>
      </w:pPr>
    </w:p>
    <w:p w:rsidR="00AF395F" w:rsidRPr="00AF395F" w:rsidRDefault="00AF395F" w:rsidP="00AF395F">
      <w:pPr>
        <w:jc w:val="center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Общие положения</w:t>
      </w:r>
    </w:p>
    <w:p w:rsidR="00AF395F" w:rsidRPr="00AF395F" w:rsidRDefault="00AF395F" w:rsidP="00AF395F">
      <w:pPr>
        <w:jc w:val="center"/>
        <w:rPr>
          <w:rFonts w:ascii="Times New Roman" w:hAnsi="Times New Roman" w:cs="Times New Roman"/>
        </w:rPr>
      </w:pPr>
    </w:p>
    <w:p w:rsidR="00AF395F" w:rsidRPr="00AF395F" w:rsidRDefault="00AF395F" w:rsidP="00332ABB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Гостиница  предназначен</w:t>
      </w:r>
      <w:r w:rsidR="000F412F">
        <w:rPr>
          <w:rFonts w:ascii="Times New Roman" w:hAnsi="Times New Roman" w:cs="Times New Roman"/>
        </w:rPr>
        <w:t>а</w:t>
      </w:r>
      <w:bookmarkStart w:id="0" w:name="_GoBack"/>
      <w:bookmarkEnd w:id="0"/>
      <w:r w:rsidRPr="00AF395F">
        <w:rPr>
          <w:rFonts w:ascii="Times New Roman" w:hAnsi="Times New Roman" w:cs="Times New Roman"/>
        </w:rPr>
        <w:t xml:space="preserve"> для временного проживания  граждан. </w:t>
      </w:r>
    </w:p>
    <w:p w:rsidR="00AF395F" w:rsidRPr="00AF395F" w:rsidRDefault="00AF395F" w:rsidP="00332ABB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Режим работы гостиницы  пропускной  - круглосуточно.</w:t>
      </w:r>
    </w:p>
    <w:p w:rsidR="00AF395F" w:rsidRPr="00AF395F" w:rsidRDefault="00AF395F" w:rsidP="00332ABB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 xml:space="preserve">Плата за проживание и дополнительные услуги в гостинице осуществляются по прейскуранту, установленному администрацией гостиницы. </w:t>
      </w:r>
    </w:p>
    <w:p w:rsidR="00AF395F" w:rsidRPr="00AF395F" w:rsidRDefault="00AF395F" w:rsidP="00332ABB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Порядок оформления проживания устанавливается администрацией гостиницы. На каждого проживающего заполняется анкета, выдается пропуск для входа в гостиницу  и выхода из него.</w:t>
      </w:r>
    </w:p>
    <w:p w:rsidR="00AF395F" w:rsidRPr="00AF395F" w:rsidRDefault="00AF395F" w:rsidP="00332ABB">
      <w:pPr>
        <w:widowControl/>
        <w:numPr>
          <w:ilvl w:val="0"/>
          <w:numId w:val="43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 xml:space="preserve">Ключ от номера выдается ответственным лицом за поселение. При выезде из гостиницы проживающий должен </w:t>
      </w:r>
      <w:r>
        <w:rPr>
          <w:rFonts w:ascii="Times New Roman" w:hAnsi="Times New Roman" w:cs="Times New Roman"/>
        </w:rPr>
        <w:t>сдать занимаемый номер, а так же рассчитаться за предоставленные ему дополнительные услуги.</w:t>
      </w:r>
    </w:p>
    <w:p w:rsidR="00AF395F" w:rsidRPr="00AF395F" w:rsidRDefault="00AF395F" w:rsidP="00332ABB">
      <w:pPr>
        <w:pStyle w:val="ac"/>
        <w:rPr>
          <w:rFonts w:ascii="Times New Roman" w:hAnsi="Times New Roman" w:cs="Times New Roman"/>
        </w:rPr>
      </w:pPr>
    </w:p>
    <w:p w:rsidR="00AF395F" w:rsidRPr="00AF395F" w:rsidRDefault="00AF395F" w:rsidP="00332ABB">
      <w:pPr>
        <w:ind w:left="360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 xml:space="preserve">Обязанности проживающих. </w:t>
      </w:r>
    </w:p>
    <w:p w:rsidR="00AF395F" w:rsidRPr="00AF395F" w:rsidRDefault="00AF395F" w:rsidP="00332ABB">
      <w:pPr>
        <w:rPr>
          <w:rFonts w:ascii="Times New Roman" w:hAnsi="Times New Roman" w:cs="Times New Roman"/>
        </w:rPr>
      </w:pPr>
    </w:p>
    <w:p w:rsidR="00AF395F" w:rsidRPr="00AF395F" w:rsidRDefault="00AF395F" w:rsidP="00332ABB">
      <w:pPr>
        <w:widowControl/>
        <w:numPr>
          <w:ilvl w:val="2"/>
          <w:numId w:val="43"/>
        </w:numPr>
        <w:tabs>
          <w:tab w:val="clear" w:pos="2160"/>
          <w:tab w:val="num" w:pos="426"/>
        </w:tabs>
        <w:autoSpaceDE/>
        <w:autoSpaceDN/>
        <w:adjustRightInd/>
        <w:ind w:hanging="2160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Проживающие обязаны: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пройти инструктаж по п</w:t>
      </w:r>
      <w:r w:rsidR="00332ABB">
        <w:rPr>
          <w:rFonts w:ascii="Times New Roman" w:hAnsi="Times New Roman" w:cs="Times New Roman"/>
        </w:rPr>
        <w:t xml:space="preserve">равилам проживания в гостинице </w:t>
      </w:r>
      <w:r w:rsidRPr="00AF395F">
        <w:rPr>
          <w:rFonts w:ascii="Times New Roman" w:hAnsi="Times New Roman" w:cs="Times New Roman"/>
        </w:rPr>
        <w:t>с отметкой в анкете, строго соблюдать правила внутреннего распорядка, техники безопасности, противопожарной  безопасности;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соблюдать санитарные нормы проживания (поддерживать чистоту в комнатах и местах общего пользования, не бросать и не выливать в унитаз и раковины твердые и пищевые отходы, а выносить в дворовые контейнеры);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бережно относиться к помещениям и оборудованию гостиницы, экономно расходовать электроэнергию и воду;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подключать электроприборы в строго установленных местах;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возмещать ущерб, в случае утраты или повреждения имущества гостиницы  в соответствии с действующим законодательством;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соблюдать тишину в вечернее и ночное время;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 xml:space="preserve">сообщать в срочном порядке администрации о возникших заболеваниях проживающих, передающихся при близких контактах;  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при уходе закрывать номер и сдавать ключ;</w:t>
      </w:r>
    </w:p>
    <w:p w:rsidR="00AF395F" w:rsidRPr="00AF395F" w:rsidRDefault="00AF395F" w:rsidP="00332ABB">
      <w:pPr>
        <w:widowControl/>
        <w:numPr>
          <w:ilvl w:val="1"/>
          <w:numId w:val="43"/>
        </w:numPr>
        <w:tabs>
          <w:tab w:val="clear" w:pos="1080"/>
          <w:tab w:val="num" w:pos="851"/>
        </w:tabs>
        <w:autoSpaceDE/>
        <w:autoSpaceDN/>
        <w:adjustRightInd/>
        <w:ind w:left="851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при убытии из Хабаровска или выселении из гостиницы в срочном порядке, сообщать администрации.</w:t>
      </w:r>
    </w:p>
    <w:p w:rsidR="00AF395F" w:rsidRPr="00AF395F" w:rsidRDefault="00AF395F" w:rsidP="00332ABB">
      <w:pPr>
        <w:ind w:left="720"/>
        <w:rPr>
          <w:rFonts w:ascii="Times New Roman" w:hAnsi="Times New Roman" w:cs="Times New Roman"/>
        </w:rPr>
      </w:pPr>
    </w:p>
    <w:p w:rsidR="00AF395F" w:rsidRPr="00AF395F" w:rsidRDefault="00AF395F" w:rsidP="00332ABB">
      <w:pPr>
        <w:widowControl/>
        <w:numPr>
          <w:ilvl w:val="0"/>
          <w:numId w:val="45"/>
        </w:numPr>
        <w:autoSpaceDE/>
        <w:autoSpaceDN/>
        <w:adjustRightInd/>
        <w:ind w:left="426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Проживающим в гостинице  не разрешается:</w:t>
      </w:r>
    </w:p>
    <w:p w:rsidR="00AF395F" w:rsidRPr="00AF395F" w:rsidRDefault="00AF395F" w:rsidP="00332ABB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оставлять в номере посторонних лиц в свое отсутствие, а также передавать им ключи от комнаты;</w:t>
      </w:r>
    </w:p>
    <w:p w:rsidR="00AF395F" w:rsidRPr="00AF395F" w:rsidRDefault="00AF395F" w:rsidP="00332ABB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оставлять открытыми водоразборные краны и окна, включенные электроприборы и освещение;</w:t>
      </w:r>
    </w:p>
    <w:p w:rsidR="00AF395F" w:rsidRPr="00AF395F" w:rsidRDefault="00AF395F" w:rsidP="00332ABB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  <w:color w:val="000000"/>
        </w:rPr>
        <w:t>завозить, хранить, реализовывать, употреблять алкогольные напитки, наркотические и иные токсические вещества;</w:t>
      </w:r>
    </w:p>
    <w:p w:rsidR="00AF395F" w:rsidRPr="00AF395F" w:rsidRDefault="00AF395F" w:rsidP="00332ABB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  <w:color w:val="000000"/>
        </w:rPr>
        <w:t>завозить, хранить и применять боеприпасы, огнестрельное и другие виды оружия;</w:t>
      </w:r>
    </w:p>
    <w:p w:rsidR="00AF395F" w:rsidRPr="00AF395F" w:rsidRDefault="00AF395F" w:rsidP="00332ABB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  <w:color w:val="000000"/>
        </w:rPr>
        <w:t>завозить, хранить и применять</w:t>
      </w:r>
      <w:r w:rsidRPr="00AF395F">
        <w:rPr>
          <w:rFonts w:ascii="Times New Roman" w:hAnsi="Times New Roman" w:cs="Times New Roman"/>
        </w:rPr>
        <w:t xml:space="preserve"> в номере легко воспламеняющиеся жидкости, предметы, загрязняющие воздух;</w:t>
      </w:r>
    </w:p>
    <w:p w:rsidR="00AF395F" w:rsidRPr="00AF395F" w:rsidRDefault="00AF395F" w:rsidP="00332ABB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держать животных в комнате;</w:t>
      </w:r>
    </w:p>
    <w:p w:rsidR="00AF395F" w:rsidRPr="00AF395F" w:rsidRDefault="00AF395F" w:rsidP="00332ABB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курить в неустановленных местах;</w:t>
      </w:r>
    </w:p>
    <w:p w:rsidR="00AF395F" w:rsidRPr="00AF395F" w:rsidRDefault="00AF395F" w:rsidP="00332ABB">
      <w:pPr>
        <w:widowControl/>
        <w:numPr>
          <w:ilvl w:val="0"/>
          <w:numId w:val="44"/>
        </w:numPr>
        <w:autoSpaceDE/>
        <w:autoSpaceDN/>
        <w:adjustRightInd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препятствовать в осуществлении проверок по соблюдению проживающими паспортно-визового режима, санитарного состояния и правил противопожарной безопасности жилых комнат и мест общественного пользования.</w:t>
      </w:r>
    </w:p>
    <w:p w:rsidR="00AF395F" w:rsidRPr="00AF395F" w:rsidRDefault="00AF395F" w:rsidP="00332ABB">
      <w:pPr>
        <w:spacing w:line="120" w:lineRule="auto"/>
        <w:ind w:left="720"/>
        <w:rPr>
          <w:rFonts w:ascii="Times New Roman" w:hAnsi="Times New Roman" w:cs="Times New Roman"/>
        </w:rPr>
      </w:pPr>
    </w:p>
    <w:p w:rsidR="00AF395F" w:rsidRPr="00AF395F" w:rsidRDefault="00AF395F" w:rsidP="00332ABB">
      <w:pPr>
        <w:ind w:left="720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Обязанности администрации</w:t>
      </w:r>
    </w:p>
    <w:p w:rsidR="00AF395F" w:rsidRPr="00AF395F" w:rsidRDefault="00AF395F" w:rsidP="00332ABB">
      <w:pPr>
        <w:rPr>
          <w:rFonts w:ascii="Times New Roman" w:hAnsi="Times New Roman" w:cs="Times New Roman"/>
        </w:rPr>
      </w:pPr>
    </w:p>
    <w:p w:rsidR="00AF395F" w:rsidRPr="00AF395F" w:rsidRDefault="00AF395F" w:rsidP="00332ABB">
      <w:pPr>
        <w:widowControl/>
        <w:numPr>
          <w:ilvl w:val="2"/>
          <w:numId w:val="43"/>
        </w:numPr>
        <w:tabs>
          <w:tab w:val="clear" w:pos="2160"/>
          <w:tab w:val="num" w:pos="426"/>
        </w:tabs>
        <w:autoSpaceDE/>
        <w:autoSpaceDN/>
        <w:adjustRightInd/>
        <w:ind w:left="426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Администрация гостиницы обязана:</w:t>
      </w:r>
    </w:p>
    <w:p w:rsidR="00AF395F" w:rsidRPr="00AF395F" w:rsidRDefault="00AF395F" w:rsidP="00332ABB">
      <w:pPr>
        <w:widowControl/>
        <w:numPr>
          <w:ilvl w:val="0"/>
          <w:numId w:val="46"/>
        </w:numPr>
        <w:autoSpaceDE/>
        <w:autoSpaceDN/>
        <w:adjustRightInd/>
        <w:ind w:left="709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предоставлять помещения гостиницы  в соответствии с установленными санитарно-гигиеническими  правилами и нормами;</w:t>
      </w:r>
    </w:p>
    <w:p w:rsidR="00AF395F" w:rsidRPr="00AF395F" w:rsidRDefault="00AF395F" w:rsidP="00332ABB">
      <w:pPr>
        <w:widowControl/>
        <w:numPr>
          <w:ilvl w:val="0"/>
          <w:numId w:val="46"/>
        </w:numPr>
        <w:autoSpaceDE/>
        <w:autoSpaceDN/>
        <w:adjustRightInd/>
        <w:ind w:left="709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обеспечивать предоставление проживающим необходимых коммунально-бытовых услуг;</w:t>
      </w:r>
    </w:p>
    <w:p w:rsidR="00AF395F" w:rsidRPr="00AF395F" w:rsidRDefault="00AF395F" w:rsidP="00332ABB">
      <w:pPr>
        <w:widowControl/>
        <w:numPr>
          <w:ilvl w:val="0"/>
          <w:numId w:val="46"/>
        </w:numPr>
        <w:autoSpaceDE/>
        <w:autoSpaceDN/>
        <w:adjustRightInd/>
        <w:ind w:left="709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  <w:lang w:eastAsia="zh-CN"/>
        </w:rPr>
        <w:t>производить смену постельного белья каждые 14 дней;</w:t>
      </w:r>
    </w:p>
    <w:p w:rsidR="00AF395F" w:rsidRPr="00AF395F" w:rsidRDefault="00AF395F" w:rsidP="00332ABB">
      <w:pPr>
        <w:widowControl/>
        <w:numPr>
          <w:ilvl w:val="0"/>
          <w:numId w:val="46"/>
        </w:numPr>
        <w:autoSpaceDE/>
        <w:autoSpaceDN/>
        <w:adjustRightInd/>
        <w:ind w:left="709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в случаях необходимости обеспечить вызов скорой помощи, пользование медицинской аптечкой;</w:t>
      </w:r>
    </w:p>
    <w:p w:rsidR="00AF395F" w:rsidRPr="00AF395F" w:rsidRDefault="00AF395F" w:rsidP="00332ABB">
      <w:pPr>
        <w:widowControl/>
        <w:numPr>
          <w:ilvl w:val="0"/>
          <w:numId w:val="46"/>
        </w:numPr>
        <w:autoSpaceDE/>
        <w:autoSpaceDN/>
        <w:adjustRightInd/>
        <w:ind w:left="709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обеспечивать охрану гостиницы  и руководство обслуживающим персоналом;</w:t>
      </w:r>
    </w:p>
    <w:p w:rsidR="00AF395F" w:rsidRPr="00AF395F" w:rsidRDefault="00AF395F" w:rsidP="00332ABB">
      <w:pPr>
        <w:pStyle w:val="ac"/>
        <w:widowControl/>
        <w:numPr>
          <w:ilvl w:val="0"/>
          <w:numId w:val="46"/>
        </w:numPr>
        <w:ind w:left="709"/>
        <w:contextualSpacing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проводить инструктаж и принимать меры к соблюдению правил внутреннего распорядка, техники безопасности и правил противопожарной безопасности, обеспечивать проведение генеральной уборки помещений общественного пользования и закрепленной территории;</w:t>
      </w:r>
    </w:p>
    <w:p w:rsidR="00AF395F" w:rsidRPr="00AF395F" w:rsidRDefault="00AF395F" w:rsidP="00332ABB">
      <w:pPr>
        <w:widowControl/>
        <w:numPr>
          <w:ilvl w:val="0"/>
          <w:numId w:val="46"/>
        </w:numPr>
        <w:autoSpaceDE/>
        <w:autoSpaceDN/>
        <w:adjustRightInd/>
        <w:ind w:left="709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при условии соблюдения правил проживания нести ответственность как хранитель за утрату, недостачу или повреждение вещей, внесенных проживающими в гостинице, за исключением денег, иных валютных ценностей, ценных бумаг и других ценных вещей. Проживающий, обнаруживший утрату, недостачу или повреждение своих вещей, обязан без промедления заявить об этом администрации гостиницы. В противном случае общежитие освобождается от ответственности за возмещение ущерба (ст. 925 ГК РФ).</w:t>
      </w:r>
    </w:p>
    <w:p w:rsidR="00AF395F" w:rsidRPr="00AF395F" w:rsidRDefault="00AF395F" w:rsidP="00332ABB">
      <w:pPr>
        <w:widowControl/>
        <w:numPr>
          <w:ilvl w:val="2"/>
          <w:numId w:val="43"/>
        </w:numPr>
        <w:tabs>
          <w:tab w:val="clear" w:pos="2160"/>
          <w:tab w:val="left" w:pos="0"/>
        </w:tabs>
        <w:autoSpaceDE/>
        <w:autoSpaceDN/>
        <w:adjustRightInd/>
        <w:ind w:left="426"/>
        <w:rPr>
          <w:rFonts w:ascii="Times New Roman" w:hAnsi="Times New Roman" w:cs="Times New Roman"/>
        </w:rPr>
      </w:pPr>
      <w:r w:rsidRPr="00AF395F">
        <w:rPr>
          <w:rFonts w:ascii="Times New Roman" w:hAnsi="Times New Roman" w:cs="Times New Roman"/>
        </w:rPr>
        <w:t>Требования и жалобы со стороны проживающих рассматриваются администрацией незамедлительно.</w:t>
      </w:r>
    </w:p>
    <w:p w:rsidR="00AF395F" w:rsidRPr="00AF395F" w:rsidRDefault="00AF395F" w:rsidP="00332AB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A204D" w:rsidRPr="00AF395F" w:rsidRDefault="006A204D" w:rsidP="006A204D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A204D" w:rsidRPr="00AF395F" w:rsidRDefault="006A204D" w:rsidP="006A204D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A204D" w:rsidRPr="00AF395F" w:rsidRDefault="006A204D" w:rsidP="006A204D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6A204D" w:rsidRPr="00AF395F" w:rsidRDefault="006A204D" w:rsidP="006A204D">
      <w:pPr>
        <w:pStyle w:val="Style7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6A204D" w:rsidRPr="00AF395F" w:rsidRDefault="006A204D" w:rsidP="006A204D">
      <w:pPr>
        <w:pStyle w:val="Style7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6A204D" w:rsidRPr="00AF395F" w:rsidRDefault="006A204D" w:rsidP="006A204D">
      <w:pPr>
        <w:pStyle w:val="Style7"/>
        <w:widowControl/>
        <w:spacing w:line="240" w:lineRule="auto"/>
        <w:jc w:val="left"/>
        <w:rPr>
          <w:rStyle w:val="FontStyle15"/>
          <w:b w:val="0"/>
          <w:sz w:val="24"/>
          <w:szCs w:val="24"/>
        </w:rPr>
      </w:pPr>
    </w:p>
    <w:p w:rsidR="006A204D" w:rsidRPr="00AF395F" w:rsidRDefault="006A204D" w:rsidP="0064084E">
      <w:pPr>
        <w:pStyle w:val="Style3"/>
        <w:widowControl/>
        <w:spacing w:line="240" w:lineRule="auto"/>
        <w:ind w:left="720"/>
        <w:jc w:val="left"/>
        <w:rPr>
          <w:rStyle w:val="FontStyle15"/>
          <w:b w:val="0"/>
          <w:bCs w:val="0"/>
          <w:sz w:val="24"/>
          <w:szCs w:val="24"/>
        </w:rPr>
      </w:pPr>
    </w:p>
    <w:sectPr w:rsidR="006A204D" w:rsidRPr="00AF395F" w:rsidSect="003449F4">
      <w:footerReference w:type="default" r:id="rId7"/>
      <w:pgSz w:w="11907" w:h="16839" w:code="9"/>
      <w:pgMar w:top="284" w:right="510" w:bottom="28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57" w:rsidRDefault="00031F57">
      <w:r>
        <w:separator/>
      </w:r>
    </w:p>
  </w:endnote>
  <w:endnote w:type="continuationSeparator" w:id="0">
    <w:p w:rsidR="00031F57" w:rsidRDefault="0003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57" w:rsidRDefault="007F586C">
    <w:pPr>
      <w:pStyle w:val="aa"/>
    </w:pPr>
    <w:r>
      <w:fldChar w:fldCharType="begin"/>
    </w:r>
    <w:r w:rsidR="00031F57">
      <w:instrText xml:space="preserve"> PAGE   \* MERGEFORMAT </w:instrText>
    </w:r>
    <w:r>
      <w:fldChar w:fldCharType="separate"/>
    </w:r>
    <w:r w:rsidR="000F412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57" w:rsidRDefault="00031F57">
      <w:r>
        <w:separator/>
      </w:r>
    </w:p>
  </w:footnote>
  <w:footnote w:type="continuationSeparator" w:id="0">
    <w:p w:rsidR="00031F57" w:rsidRDefault="0003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143416"/>
    <w:lvl w:ilvl="0">
      <w:numFmt w:val="bullet"/>
      <w:lvlText w:val="*"/>
      <w:lvlJc w:val="left"/>
    </w:lvl>
  </w:abstractNum>
  <w:abstractNum w:abstractNumId="1" w15:restartNumberingAfterBreak="0">
    <w:nsid w:val="036A1C0D"/>
    <w:multiLevelType w:val="multilevel"/>
    <w:tmpl w:val="3EF6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1800"/>
      </w:pPr>
      <w:rPr>
        <w:rFonts w:hint="default"/>
      </w:rPr>
    </w:lvl>
  </w:abstractNum>
  <w:abstractNum w:abstractNumId="2" w15:restartNumberingAfterBreak="0">
    <w:nsid w:val="05DF7CB7"/>
    <w:multiLevelType w:val="multilevel"/>
    <w:tmpl w:val="DA22C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1744EF"/>
    <w:multiLevelType w:val="hybridMultilevel"/>
    <w:tmpl w:val="14EAC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1973"/>
    <w:multiLevelType w:val="hybridMultilevel"/>
    <w:tmpl w:val="71ECF9E8"/>
    <w:lvl w:ilvl="0" w:tplc="97D2C5CA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17C"/>
    <w:multiLevelType w:val="hybridMultilevel"/>
    <w:tmpl w:val="64E045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F850FB"/>
    <w:multiLevelType w:val="multilevel"/>
    <w:tmpl w:val="5FE0A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F47995"/>
    <w:multiLevelType w:val="hybridMultilevel"/>
    <w:tmpl w:val="234C5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43D98"/>
    <w:multiLevelType w:val="multilevel"/>
    <w:tmpl w:val="CD34BC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1A3B0CB3"/>
    <w:multiLevelType w:val="hybridMultilevel"/>
    <w:tmpl w:val="A4D867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CE1071"/>
    <w:multiLevelType w:val="hybridMultilevel"/>
    <w:tmpl w:val="C17A1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6F06"/>
    <w:multiLevelType w:val="hybridMultilevel"/>
    <w:tmpl w:val="F5020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60186"/>
    <w:multiLevelType w:val="hybridMultilevel"/>
    <w:tmpl w:val="86805B3E"/>
    <w:lvl w:ilvl="0" w:tplc="BDB08C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 w15:restartNumberingAfterBreak="0">
    <w:nsid w:val="2A2F1214"/>
    <w:multiLevelType w:val="hybridMultilevel"/>
    <w:tmpl w:val="8AC8A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4783"/>
    <w:multiLevelType w:val="hybridMultilevel"/>
    <w:tmpl w:val="73D29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415E1"/>
    <w:multiLevelType w:val="multilevel"/>
    <w:tmpl w:val="18CA3F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9831371"/>
    <w:multiLevelType w:val="hybridMultilevel"/>
    <w:tmpl w:val="E2D82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3305E"/>
    <w:multiLevelType w:val="hybridMultilevel"/>
    <w:tmpl w:val="6FCA27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7E4415"/>
    <w:multiLevelType w:val="hybridMultilevel"/>
    <w:tmpl w:val="1F70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C60E9"/>
    <w:multiLevelType w:val="hybridMultilevel"/>
    <w:tmpl w:val="3856BE06"/>
    <w:lvl w:ilvl="0" w:tplc="69AE95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FE44A5F"/>
    <w:multiLevelType w:val="hybridMultilevel"/>
    <w:tmpl w:val="2A7EAC9A"/>
    <w:lvl w:ilvl="0" w:tplc="F6FA7EA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C04DB0"/>
    <w:multiLevelType w:val="hybridMultilevel"/>
    <w:tmpl w:val="42B212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B14AB2"/>
    <w:multiLevelType w:val="hybridMultilevel"/>
    <w:tmpl w:val="870EB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917028"/>
    <w:multiLevelType w:val="hybridMultilevel"/>
    <w:tmpl w:val="8E4ED9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8A1436"/>
    <w:multiLevelType w:val="multilevel"/>
    <w:tmpl w:val="DE2AA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97E2CE5"/>
    <w:multiLevelType w:val="hybridMultilevel"/>
    <w:tmpl w:val="44587224"/>
    <w:lvl w:ilvl="0" w:tplc="A48C20A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B4B45"/>
    <w:multiLevelType w:val="hybridMultilevel"/>
    <w:tmpl w:val="B276D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2318AC"/>
    <w:multiLevelType w:val="hybridMultilevel"/>
    <w:tmpl w:val="5B48479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4115C22"/>
    <w:multiLevelType w:val="hybridMultilevel"/>
    <w:tmpl w:val="20D4AB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CA7EF3"/>
    <w:multiLevelType w:val="multilevel"/>
    <w:tmpl w:val="FE68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7809DA"/>
    <w:multiLevelType w:val="hybridMultilevel"/>
    <w:tmpl w:val="5CB2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E3AE7"/>
    <w:multiLevelType w:val="hybridMultilevel"/>
    <w:tmpl w:val="BD2C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4393"/>
    <w:multiLevelType w:val="multilevel"/>
    <w:tmpl w:val="FEF22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FC2518D"/>
    <w:multiLevelType w:val="hybridMultilevel"/>
    <w:tmpl w:val="BDBC901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7B6729"/>
    <w:multiLevelType w:val="hybridMultilevel"/>
    <w:tmpl w:val="A47CBD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3273BD"/>
    <w:multiLevelType w:val="hybridMultilevel"/>
    <w:tmpl w:val="BCB02EA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3917BF5"/>
    <w:multiLevelType w:val="multilevel"/>
    <w:tmpl w:val="A13019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AC3CBF"/>
    <w:multiLevelType w:val="hybridMultilevel"/>
    <w:tmpl w:val="166EFF34"/>
    <w:lvl w:ilvl="0" w:tplc="F348A6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204FE9"/>
    <w:multiLevelType w:val="hybridMultilevel"/>
    <w:tmpl w:val="DCD68E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DD43957"/>
    <w:multiLevelType w:val="hybridMultilevel"/>
    <w:tmpl w:val="010C6F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7A6811"/>
    <w:multiLevelType w:val="hybridMultilevel"/>
    <w:tmpl w:val="FD9AA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D033A"/>
    <w:multiLevelType w:val="hybridMultilevel"/>
    <w:tmpl w:val="D57E0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8307C"/>
    <w:multiLevelType w:val="hybridMultilevel"/>
    <w:tmpl w:val="7624A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67BD3"/>
    <w:multiLevelType w:val="multilevel"/>
    <w:tmpl w:val="DA22CE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DE9186F"/>
    <w:multiLevelType w:val="hybridMultilevel"/>
    <w:tmpl w:val="A2424F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7"/>
  </w:num>
  <w:num w:numId="3">
    <w:abstractNumId w:val="19"/>
  </w:num>
  <w:num w:numId="4">
    <w:abstractNumId w:val="10"/>
  </w:num>
  <w:num w:numId="5">
    <w:abstractNumId w:val="39"/>
  </w:num>
  <w:num w:numId="6">
    <w:abstractNumId w:val="40"/>
  </w:num>
  <w:num w:numId="7">
    <w:abstractNumId w:val="13"/>
  </w:num>
  <w:num w:numId="8">
    <w:abstractNumId w:val="8"/>
  </w:num>
  <w:num w:numId="9">
    <w:abstractNumId w:val="28"/>
  </w:num>
  <w:num w:numId="10">
    <w:abstractNumId w:val="14"/>
  </w:num>
  <w:num w:numId="11">
    <w:abstractNumId w:val="15"/>
  </w:num>
  <w:num w:numId="12">
    <w:abstractNumId w:val="29"/>
  </w:num>
  <w:num w:numId="13">
    <w:abstractNumId w:val="1"/>
  </w:num>
  <w:num w:numId="14">
    <w:abstractNumId w:val="6"/>
  </w:num>
  <w:num w:numId="15">
    <w:abstractNumId w:val="43"/>
  </w:num>
  <w:num w:numId="16">
    <w:abstractNumId w:val="36"/>
  </w:num>
  <w:num w:numId="17">
    <w:abstractNumId w:val="32"/>
  </w:num>
  <w:num w:numId="18">
    <w:abstractNumId w:val="33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2"/>
  </w:num>
  <w:num w:numId="24">
    <w:abstractNumId w:val="20"/>
  </w:num>
  <w:num w:numId="25">
    <w:abstractNumId w:val="4"/>
  </w:num>
  <w:num w:numId="26">
    <w:abstractNumId w:val="21"/>
  </w:num>
  <w:num w:numId="27">
    <w:abstractNumId w:val="12"/>
  </w:num>
  <w:num w:numId="28">
    <w:abstractNumId w:val="38"/>
  </w:num>
  <w:num w:numId="29">
    <w:abstractNumId w:val="26"/>
  </w:num>
  <w:num w:numId="30">
    <w:abstractNumId w:val="44"/>
  </w:num>
  <w:num w:numId="31">
    <w:abstractNumId w:val="9"/>
  </w:num>
  <w:num w:numId="32">
    <w:abstractNumId w:val="31"/>
  </w:num>
  <w:num w:numId="33">
    <w:abstractNumId w:val="17"/>
  </w:num>
  <w:num w:numId="34">
    <w:abstractNumId w:val="42"/>
  </w:num>
  <w:num w:numId="35">
    <w:abstractNumId w:val="30"/>
  </w:num>
  <w:num w:numId="36">
    <w:abstractNumId w:val="11"/>
  </w:num>
  <w:num w:numId="37">
    <w:abstractNumId w:val="27"/>
  </w:num>
  <w:num w:numId="38">
    <w:abstractNumId w:val="25"/>
  </w:num>
  <w:num w:numId="39">
    <w:abstractNumId w:val="41"/>
  </w:num>
  <w:num w:numId="40">
    <w:abstractNumId w:val="7"/>
  </w:num>
  <w:num w:numId="41">
    <w:abstractNumId w:val="35"/>
  </w:num>
  <w:num w:numId="42">
    <w:abstractNumId w:val="25"/>
  </w:num>
  <w:num w:numId="4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01AE2"/>
    <w:rsid w:val="0000011E"/>
    <w:rsid w:val="000043C5"/>
    <w:rsid w:val="00016C19"/>
    <w:rsid w:val="00023377"/>
    <w:rsid w:val="0002343D"/>
    <w:rsid w:val="00023933"/>
    <w:rsid w:val="00031F57"/>
    <w:rsid w:val="000445DA"/>
    <w:rsid w:val="000453AF"/>
    <w:rsid w:val="00056C15"/>
    <w:rsid w:val="00066CC7"/>
    <w:rsid w:val="00076133"/>
    <w:rsid w:val="000807A7"/>
    <w:rsid w:val="00083546"/>
    <w:rsid w:val="00086C77"/>
    <w:rsid w:val="000978F9"/>
    <w:rsid w:val="000A2152"/>
    <w:rsid w:val="000B7468"/>
    <w:rsid w:val="000D2D97"/>
    <w:rsid w:val="000E0B4E"/>
    <w:rsid w:val="000E113F"/>
    <w:rsid w:val="000F1627"/>
    <w:rsid w:val="000F1663"/>
    <w:rsid w:val="000F412F"/>
    <w:rsid w:val="001041BE"/>
    <w:rsid w:val="00114509"/>
    <w:rsid w:val="00122B3A"/>
    <w:rsid w:val="0014429D"/>
    <w:rsid w:val="001503B5"/>
    <w:rsid w:val="00152B4B"/>
    <w:rsid w:val="00175C12"/>
    <w:rsid w:val="00177413"/>
    <w:rsid w:val="001809ED"/>
    <w:rsid w:val="00185ACB"/>
    <w:rsid w:val="00186E85"/>
    <w:rsid w:val="001B2E26"/>
    <w:rsid w:val="001B7758"/>
    <w:rsid w:val="001C5188"/>
    <w:rsid w:val="001C6A3E"/>
    <w:rsid w:val="001D2CA5"/>
    <w:rsid w:val="001D539D"/>
    <w:rsid w:val="001D743D"/>
    <w:rsid w:val="001E7537"/>
    <w:rsid w:val="002174CB"/>
    <w:rsid w:val="00235D5A"/>
    <w:rsid w:val="00245D39"/>
    <w:rsid w:val="002547D6"/>
    <w:rsid w:val="002557F2"/>
    <w:rsid w:val="002624FD"/>
    <w:rsid w:val="00276040"/>
    <w:rsid w:val="00277406"/>
    <w:rsid w:val="00293159"/>
    <w:rsid w:val="002955B4"/>
    <w:rsid w:val="002C64E4"/>
    <w:rsid w:val="002D6A0E"/>
    <w:rsid w:val="002E03D7"/>
    <w:rsid w:val="002E6675"/>
    <w:rsid w:val="002F02D6"/>
    <w:rsid w:val="002F3BC8"/>
    <w:rsid w:val="00300333"/>
    <w:rsid w:val="00301895"/>
    <w:rsid w:val="00304B4C"/>
    <w:rsid w:val="00307EE0"/>
    <w:rsid w:val="003123A9"/>
    <w:rsid w:val="00332ABB"/>
    <w:rsid w:val="00341ED8"/>
    <w:rsid w:val="00342D1A"/>
    <w:rsid w:val="003449F4"/>
    <w:rsid w:val="00344A2D"/>
    <w:rsid w:val="00344B31"/>
    <w:rsid w:val="003466ED"/>
    <w:rsid w:val="00346805"/>
    <w:rsid w:val="0034699D"/>
    <w:rsid w:val="0035146E"/>
    <w:rsid w:val="00353C0E"/>
    <w:rsid w:val="00362A01"/>
    <w:rsid w:val="00364914"/>
    <w:rsid w:val="003676A5"/>
    <w:rsid w:val="00371935"/>
    <w:rsid w:val="00371B79"/>
    <w:rsid w:val="00372521"/>
    <w:rsid w:val="0037783F"/>
    <w:rsid w:val="003A5FCB"/>
    <w:rsid w:val="003A60EE"/>
    <w:rsid w:val="003B075B"/>
    <w:rsid w:val="003B134B"/>
    <w:rsid w:val="003B2ADA"/>
    <w:rsid w:val="003C2291"/>
    <w:rsid w:val="003D22AA"/>
    <w:rsid w:val="003D3129"/>
    <w:rsid w:val="003E58BF"/>
    <w:rsid w:val="00420F59"/>
    <w:rsid w:val="004217FF"/>
    <w:rsid w:val="00422511"/>
    <w:rsid w:val="00424A90"/>
    <w:rsid w:val="00430452"/>
    <w:rsid w:val="0043409E"/>
    <w:rsid w:val="00436B98"/>
    <w:rsid w:val="00440AEC"/>
    <w:rsid w:val="00441DA7"/>
    <w:rsid w:val="00447571"/>
    <w:rsid w:val="0044768E"/>
    <w:rsid w:val="004579B6"/>
    <w:rsid w:val="00460CFF"/>
    <w:rsid w:val="00461622"/>
    <w:rsid w:val="00461B11"/>
    <w:rsid w:val="0046266F"/>
    <w:rsid w:val="00473995"/>
    <w:rsid w:val="0047733D"/>
    <w:rsid w:val="00485FD2"/>
    <w:rsid w:val="004A2EDF"/>
    <w:rsid w:val="004A4F55"/>
    <w:rsid w:val="004C38ED"/>
    <w:rsid w:val="004C40E9"/>
    <w:rsid w:val="004C4E84"/>
    <w:rsid w:val="004C6B75"/>
    <w:rsid w:val="004C7A52"/>
    <w:rsid w:val="004D4901"/>
    <w:rsid w:val="004D7665"/>
    <w:rsid w:val="004E4BE3"/>
    <w:rsid w:val="005005E9"/>
    <w:rsid w:val="00510D00"/>
    <w:rsid w:val="00514066"/>
    <w:rsid w:val="005239CD"/>
    <w:rsid w:val="00523EB1"/>
    <w:rsid w:val="0052611E"/>
    <w:rsid w:val="005277D3"/>
    <w:rsid w:val="00532055"/>
    <w:rsid w:val="005359A7"/>
    <w:rsid w:val="00536BB0"/>
    <w:rsid w:val="00537F5C"/>
    <w:rsid w:val="005412B7"/>
    <w:rsid w:val="0054190B"/>
    <w:rsid w:val="005441F2"/>
    <w:rsid w:val="005450E5"/>
    <w:rsid w:val="00557BA8"/>
    <w:rsid w:val="00563730"/>
    <w:rsid w:val="00571A14"/>
    <w:rsid w:val="00576E9D"/>
    <w:rsid w:val="005A1FF8"/>
    <w:rsid w:val="005C3727"/>
    <w:rsid w:val="005E3591"/>
    <w:rsid w:val="005E60EF"/>
    <w:rsid w:val="005F2E31"/>
    <w:rsid w:val="005F466C"/>
    <w:rsid w:val="00601AE2"/>
    <w:rsid w:val="0060361B"/>
    <w:rsid w:val="006064AC"/>
    <w:rsid w:val="0060798B"/>
    <w:rsid w:val="00613579"/>
    <w:rsid w:val="0061439B"/>
    <w:rsid w:val="00614D6A"/>
    <w:rsid w:val="0061564A"/>
    <w:rsid w:val="00620463"/>
    <w:rsid w:val="00627E0A"/>
    <w:rsid w:val="00630B7A"/>
    <w:rsid w:val="0064084E"/>
    <w:rsid w:val="00645EA3"/>
    <w:rsid w:val="006466BC"/>
    <w:rsid w:val="0065218E"/>
    <w:rsid w:val="00657ACB"/>
    <w:rsid w:val="006601C2"/>
    <w:rsid w:val="00667751"/>
    <w:rsid w:val="006853A2"/>
    <w:rsid w:val="006874F2"/>
    <w:rsid w:val="0069221A"/>
    <w:rsid w:val="00692445"/>
    <w:rsid w:val="00697A83"/>
    <w:rsid w:val="006A204D"/>
    <w:rsid w:val="006A5100"/>
    <w:rsid w:val="006B2037"/>
    <w:rsid w:val="006B2932"/>
    <w:rsid w:val="006C36D1"/>
    <w:rsid w:val="006D05EB"/>
    <w:rsid w:val="006E4B05"/>
    <w:rsid w:val="006F3745"/>
    <w:rsid w:val="006F5012"/>
    <w:rsid w:val="00726957"/>
    <w:rsid w:val="00734A03"/>
    <w:rsid w:val="00734E08"/>
    <w:rsid w:val="00752A24"/>
    <w:rsid w:val="00764509"/>
    <w:rsid w:val="00765D4D"/>
    <w:rsid w:val="00767B50"/>
    <w:rsid w:val="00774644"/>
    <w:rsid w:val="0077725F"/>
    <w:rsid w:val="00780987"/>
    <w:rsid w:val="00781816"/>
    <w:rsid w:val="007978F2"/>
    <w:rsid w:val="007A0E0B"/>
    <w:rsid w:val="007A0E31"/>
    <w:rsid w:val="007A26DB"/>
    <w:rsid w:val="007C29E3"/>
    <w:rsid w:val="007C368C"/>
    <w:rsid w:val="007C7715"/>
    <w:rsid w:val="007D429B"/>
    <w:rsid w:val="007D7BFA"/>
    <w:rsid w:val="007E0073"/>
    <w:rsid w:val="007F3D7F"/>
    <w:rsid w:val="007F586C"/>
    <w:rsid w:val="00803C0B"/>
    <w:rsid w:val="008109AB"/>
    <w:rsid w:val="008125A7"/>
    <w:rsid w:val="00816E48"/>
    <w:rsid w:val="00820EDC"/>
    <w:rsid w:val="00822AE8"/>
    <w:rsid w:val="00827299"/>
    <w:rsid w:val="008357AA"/>
    <w:rsid w:val="00842324"/>
    <w:rsid w:val="00845C96"/>
    <w:rsid w:val="00850B67"/>
    <w:rsid w:val="00855359"/>
    <w:rsid w:val="00856FEE"/>
    <w:rsid w:val="0086087B"/>
    <w:rsid w:val="00861910"/>
    <w:rsid w:val="00871BA1"/>
    <w:rsid w:val="00874958"/>
    <w:rsid w:val="00875E56"/>
    <w:rsid w:val="008837F5"/>
    <w:rsid w:val="00883F32"/>
    <w:rsid w:val="0088747B"/>
    <w:rsid w:val="008922A6"/>
    <w:rsid w:val="0089429C"/>
    <w:rsid w:val="008963B3"/>
    <w:rsid w:val="008A0A8E"/>
    <w:rsid w:val="008C6838"/>
    <w:rsid w:val="008D0AD5"/>
    <w:rsid w:val="008D14A2"/>
    <w:rsid w:val="008D65FC"/>
    <w:rsid w:val="008E089F"/>
    <w:rsid w:val="008E4435"/>
    <w:rsid w:val="008E5A1F"/>
    <w:rsid w:val="009009A2"/>
    <w:rsid w:val="00910E25"/>
    <w:rsid w:val="0091171B"/>
    <w:rsid w:val="009262B6"/>
    <w:rsid w:val="00931157"/>
    <w:rsid w:val="00941E29"/>
    <w:rsid w:val="009431B0"/>
    <w:rsid w:val="00950390"/>
    <w:rsid w:val="0096032E"/>
    <w:rsid w:val="00970EB1"/>
    <w:rsid w:val="00972E71"/>
    <w:rsid w:val="00983B64"/>
    <w:rsid w:val="0099579C"/>
    <w:rsid w:val="009965A0"/>
    <w:rsid w:val="00996907"/>
    <w:rsid w:val="009A1744"/>
    <w:rsid w:val="009A3762"/>
    <w:rsid w:val="009A5A26"/>
    <w:rsid w:val="009B2D11"/>
    <w:rsid w:val="009C6DA6"/>
    <w:rsid w:val="009D34E6"/>
    <w:rsid w:val="009D59D1"/>
    <w:rsid w:val="009D71DE"/>
    <w:rsid w:val="009E4096"/>
    <w:rsid w:val="009F01B2"/>
    <w:rsid w:val="009F0A1F"/>
    <w:rsid w:val="009F25A8"/>
    <w:rsid w:val="009F3268"/>
    <w:rsid w:val="00A03AD9"/>
    <w:rsid w:val="00A22325"/>
    <w:rsid w:val="00A228C7"/>
    <w:rsid w:val="00A30E0F"/>
    <w:rsid w:val="00A31E38"/>
    <w:rsid w:val="00A322E1"/>
    <w:rsid w:val="00A32DB8"/>
    <w:rsid w:val="00A33144"/>
    <w:rsid w:val="00A56B39"/>
    <w:rsid w:val="00A62718"/>
    <w:rsid w:val="00A63931"/>
    <w:rsid w:val="00A63DA1"/>
    <w:rsid w:val="00A6558F"/>
    <w:rsid w:val="00A7020D"/>
    <w:rsid w:val="00A70EC3"/>
    <w:rsid w:val="00A77964"/>
    <w:rsid w:val="00A86E10"/>
    <w:rsid w:val="00AC382E"/>
    <w:rsid w:val="00AC5480"/>
    <w:rsid w:val="00AC7139"/>
    <w:rsid w:val="00AD2343"/>
    <w:rsid w:val="00AD726F"/>
    <w:rsid w:val="00AE2878"/>
    <w:rsid w:val="00AF395F"/>
    <w:rsid w:val="00B06D04"/>
    <w:rsid w:val="00B13F0A"/>
    <w:rsid w:val="00B1732C"/>
    <w:rsid w:val="00B17778"/>
    <w:rsid w:val="00B22027"/>
    <w:rsid w:val="00B26DF7"/>
    <w:rsid w:val="00B37119"/>
    <w:rsid w:val="00B37378"/>
    <w:rsid w:val="00B44192"/>
    <w:rsid w:val="00B5567E"/>
    <w:rsid w:val="00B55DE3"/>
    <w:rsid w:val="00B751AB"/>
    <w:rsid w:val="00B803C5"/>
    <w:rsid w:val="00B825EC"/>
    <w:rsid w:val="00B83E43"/>
    <w:rsid w:val="00B85454"/>
    <w:rsid w:val="00B87AFC"/>
    <w:rsid w:val="00B90183"/>
    <w:rsid w:val="00BA4902"/>
    <w:rsid w:val="00BB288F"/>
    <w:rsid w:val="00BD6B21"/>
    <w:rsid w:val="00BE0086"/>
    <w:rsid w:val="00BE222F"/>
    <w:rsid w:val="00BE51E7"/>
    <w:rsid w:val="00BE5F71"/>
    <w:rsid w:val="00C12751"/>
    <w:rsid w:val="00C30AE1"/>
    <w:rsid w:val="00C32F1A"/>
    <w:rsid w:val="00C351AB"/>
    <w:rsid w:val="00C437F3"/>
    <w:rsid w:val="00C45305"/>
    <w:rsid w:val="00C50152"/>
    <w:rsid w:val="00C50795"/>
    <w:rsid w:val="00C62083"/>
    <w:rsid w:val="00C648C4"/>
    <w:rsid w:val="00C655BB"/>
    <w:rsid w:val="00C662CC"/>
    <w:rsid w:val="00C665E4"/>
    <w:rsid w:val="00C70068"/>
    <w:rsid w:val="00C706D9"/>
    <w:rsid w:val="00C7413C"/>
    <w:rsid w:val="00C77AC4"/>
    <w:rsid w:val="00C866BD"/>
    <w:rsid w:val="00C920E9"/>
    <w:rsid w:val="00C93474"/>
    <w:rsid w:val="00C946D6"/>
    <w:rsid w:val="00CB79CA"/>
    <w:rsid w:val="00CC2E01"/>
    <w:rsid w:val="00CD0F15"/>
    <w:rsid w:val="00CD2778"/>
    <w:rsid w:val="00CD34E4"/>
    <w:rsid w:val="00CD7FBD"/>
    <w:rsid w:val="00CE01F8"/>
    <w:rsid w:val="00CF4278"/>
    <w:rsid w:val="00CF6D3D"/>
    <w:rsid w:val="00CF744F"/>
    <w:rsid w:val="00D209C8"/>
    <w:rsid w:val="00D255F9"/>
    <w:rsid w:val="00D3240C"/>
    <w:rsid w:val="00D65CEE"/>
    <w:rsid w:val="00D66D56"/>
    <w:rsid w:val="00D70CF6"/>
    <w:rsid w:val="00D854C3"/>
    <w:rsid w:val="00D93684"/>
    <w:rsid w:val="00D97768"/>
    <w:rsid w:val="00DA0418"/>
    <w:rsid w:val="00DB56E8"/>
    <w:rsid w:val="00DC4002"/>
    <w:rsid w:val="00DD2519"/>
    <w:rsid w:val="00DD3E18"/>
    <w:rsid w:val="00DD633E"/>
    <w:rsid w:val="00DD6A47"/>
    <w:rsid w:val="00DE219A"/>
    <w:rsid w:val="00DF05D9"/>
    <w:rsid w:val="00DF22B6"/>
    <w:rsid w:val="00E013AB"/>
    <w:rsid w:val="00E037D8"/>
    <w:rsid w:val="00E0698D"/>
    <w:rsid w:val="00E233E6"/>
    <w:rsid w:val="00E279AB"/>
    <w:rsid w:val="00E3345E"/>
    <w:rsid w:val="00E34956"/>
    <w:rsid w:val="00E4266C"/>
    <w:rsid w:val="00E42AAD"/>
    <w:rsid w:val="00E42E14"/>
    <w:rsid w:val="00E476A5"/>
    <w:rsid w:val="00E532E6"/>
    <w:rsid w:val="00E5330C"/>
    <w:rsid w:val="00E55B41"/>
    <w:rsid w:val="00E62DBA"/>
    <w:rsid w:val="00E67B6E"/>
    <w:rsid w:val="00E924EF"/>
    <w:rsid w:val="00E96923"/>
    <w:rsid w:val="00EB4F7D"/>
    <w:rsid w:val="00EC79EA"/>
    <w:rsid w:val="00ED3171"/>
    <w:rsid w:val="00EE1AA2"/>
    <w:rsid w:val="00EE47CE"/>
    <w:rsid w:val="00EF1182"/>
    <w:rsid w:val="00F066BD"/>
    <w:rsid w:val="00F07968"/>
    <w:rsid w:val="00F143E9"/>
    <w:rsid w:val="00F17B87"/>
    <w:rsid w:val="00F5341F"/>
    <w:rsid w:val="00F63B91"/>
    <w:rsid w:val="00F647EF"/>
    <w:rsid w:val="00F6648E"/>
    <w:rsid w:val="00F77E68"/>
    <w:rsid w:val="00F84EE2"/>
    <w:rsid w:val="00F87388"/>
    <w:rsid w:val="00F91A8B"/>
    <w:rsid w:val="00F962A4"/>
    <w:rsid w:val="00FA6BA6"/>
    <w:rsid w:val="00FB30E0"/>
    <w:rsid w:val="00FB370B"/>
    <w:rsid w:val="00FC39D1"/>
    <w:rsid w:val="00FD1B3D"/>
    <w:rsid w:val="00FD6ED8"/>
    <w:rsid w:val="00FE1099"/>
    <w:rsid w:val="00FE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6C666"/>
  <w15:docId w15:val="{F7C54E0D-6149-4448-A34F-7AFD3EDB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E3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76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9776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776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240C"/>
    <w:pPr>
      <w:spacing w:line="274" w:lineRule="exact"/>
      <w:ind w:firstLine="154"/>
    </w:pPr>
  </w:style>
  <w:style w:type="paragraph" w:customStyle="1" w:styleId="Style2">
    <w:name w:val="Style2"/>
    <w:basedOn w:val="a"/>
    <w:uiPriority w:val="99"/>
    <w:rsid w:val="00D3240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D3240C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D3240C"/>
  </w:style>
  <w:style w:type="paragraph" w:customStyle="1" w:styleId="Style5">
    <w:name w:val="Style5"/>
    <w:basedOn w:val="a"/>
    <w:uiPriority w:val="99"/>
    <w:rsid w:val="00D3240C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rsid w:val="00D3240C"/>
  </w:style>
  <w:style w:type="paragraph" w:customStyle="1" w:styleId="Style7">
    <w:name w:val="Style7"/>
    <w:basedOn w:val="a"/>
    <w:uiPriority w:val="99"/>
    <w:rsid w:val="00D3240C"/>
    <w:pPr>
      <w:spacing w:line="331" w:lineRule="exact"/>
      <w:jc w:val="both"/>
    </w:pPr>
  </w:style>
  <w:style w:type="paragraph" w:customStyle="1" w:styleId="Style8">
    <w:name w:val="Style8"/>
    <w:basedOn w:val="a"/>
    <w:uiPriority w:val="99"/>
    <w:rsid w:val="00D3240C"/>
  </w:style>
  <w:style w:type="paragraph" w:customStyle="1" w:styleId="Style9">
    <w:name w:val="Style9"/>
    <w:basedOn w:val="a"/>
    <w:uiPriority w:val="99"/>
    <w:rsid w:val="00D3240C"/>
  </w:style>
  <w:style w:type="paragraph" w:customStyle="1" w:styleId="Style10">
    <w:name w:val="Style10"/>
    <w:basedOn w:val="a"/>
    <w:uiPriority w:val="99"/>
    <w:rsid w:val="00D3240C"/>
  </w:style>
  <w:style w:type="paragraph" w:customStyle="1" w:styleId="Style11">
    <w:name w:val="Style11"/>
    <w:basedOn w:val="a"/>
    <w:uiPriority w:val="99"/>
    <w:rsid w:val="00D3240C"/>
  </w:style>
  <w:style w:type="character" w:customStyle="1" w:styleId="FontStyle13">
    <w:name w:val="Font Style13"/>
    <w:uiPriority w:val="99"/>
    <w:rsid w:val="00D3240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3240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324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D3240C"/>
    <w:rPr>
      <w:rFonts w:ascii="Times New Roman" w:hAnsi="Times New Roman" w:cs="Times New Roman"/>
      <w:b/>
      <w:bCs/>
      <w:spacing w:val="-40"/>
      <w:sz w:val="38"/>
      <w:szCs w:val="38"/>
    </w:rPr>
  </w:style>
  <w:style w:type="character" w:customStyle="1" w:styleId="FontStyle17">
    <w:name w:val="Font Style17"/>
    <w:uiPriority w:val="99"/>
    <w:rsid w:val="00D3240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D3240C"/>
    <w:rPr>
      <w:rFonts w:ascii="Corbel" w:hAnsi="Corbel" w:cs="Corbel"/>
      <w:i/>
      <w:iCs/>
      <w:spacing w:val="-50"/>
      <w:sz w:val="48"/>
      <w:szCs w:val="48"/>
    </w:rPr>
  </w:style>
  <w:style w:type="character" w:customStyle="1" w:styleId="FontStyle19">
    <w:name w:val="Font Style19"/>
    <w:uiPriority w:val="99"/>
    <w:rsid w:val="00D3240C"/>
    <w:rPr>
      <w:rFonts w:ascii="Arial" w:hAnsi="Arial" w:cs="Arial"/>
      <w:smallCaps/>
      <w:sz w:val="16"/>
      <w:szCs w:val="16"/>
    </w:rPr>
  </w:style>
  <w:style w:type="character" w:customStyle="1" w:styleId="FontStyle20">
    <w:name w:val="Font Style20"/>
    <w:uiPriority w:val="99"/>
    <w:rsid w:val="00D3240C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21">
    <w:name w:val="Font Style21"/>
    <w:uiPriority w:val="99"/>
    <w:rsid w:val="00D3240C"/>
    <w:rPr>
      <w:rFonts w:ascii="Arial" w:hAnsi="Arial" w:cs="Arial"/>
      <w:b/>
      <w:bCs/>
      <w:sz w:val="16"/>
      <w:szCs w:val="16"/>
    </w:rPr>
  </w:style>
  <w:style w:type="character" w:customStyle="1" w:styleId="FontStyle22">
    <w:name w:val="Font Style22"/>
    <w:uiPriority w:val="99"/>
    <w:rsid w:val="00D3240C"/>
    <w:rPr>
      <w:rFonts w:ascii="Arial" w:hAnsi="Arial" w:cs="Arial"/>
      <w:i/>
      <w:iCs/>
      <w:sz w:val="18"/>
      <w:szCs w:val="18"/>
    </w:rPr>
  </w:style>
  <w:style w:type="character" w:customStyle="1" w:styleId="FontStyle11">
    <w:name w:val="Font Style11"/>
    <w:uiPriority w:val="99"/>
    <w:rsid w:val="00C4530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5305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D977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D977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9776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97768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styleId="a4">
    <w:name w:val="Strong"/>
    <w:uiPriority w:val="22"/>
    <w:qFormat/>
    <w:rsid w:val="00D977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68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368C"/>
    <w:rPr>
      <w:rFonts w:ascii="Tahoma" w:hAnsi="Tahoma" w:cs="Tahoma"/>
      <w:sz w:val="16"/>
      <w:szCs w:val="16"/>
    </w:rPr>
  </w:style>
  <w:style w:type="character" w:styleId="a7">
    <w:name w:val="Hyperlink"/>
    <w:rsid w:val="007E00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7E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627E0A"/>
    <w:rPr>
      <w:rFonts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27E0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627E0A"/>
    <w:rPr>
      <w:rFonts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F143E9"/>
    <w:pPr>
      <w:ind w:left="708"/>
    </w:pPr>
  </w:style>
  <w:style w:type="character" w:styleId="ad">
    <w:name w:val="page number"/>
    <w:basedOn w:val="a0"/>
    <w:rsid w:val="0052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3811</CharactersWithSpaces>
  <SharedDoc>false</SharedDoc>
  <HLinks>
    <vt:vector size="12" baseType="variant">
      <vt:variant>
        <vt:i4>7274581</vt:i4>
      </vt:variant>
      <vt:variant>
        <vt:i4>3</vt:i4>
      </vt:variant>
      <vt:variant>
        <vt:i4>0</vt:i4>
      </vt:variant>
      <vt:variant>
        <vt:i4>5</vt:i4>
      </vt:variant>
      <vt:variant>
        <vt:lpwstr>mailto:erokk93@mail.ru</vt:lpwstr>
      </vt:variant>
      <vt:variant>
        <vt:lpwstr/>
      </vt:variant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mailto:erokk93@mail.ru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cp:lastPrinted>2018-01-12T00:48:00Z</cp:lastPrinted>
  <dcterms:created xsi:type="dcterms:W3CDTF">2015-10-14T00:58:00Z</dcterms:created>
  <dcterms:modified xsi:type="dcterms:W3CDTF">2018-01-12T00:48:00Z</dcterms:modified>
</cp:coreProperties>
</file>